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762" w:type="dxa"/>
        <w:tblLook w:val="04A0" w:firstRow="1" w:lastRow="0" w:firstColumn="1" w:lastColumn="0" w:noHBand="0" w:noVBand="1"/>
      </w:tblPr>
      <w:tblGrid>
        <w:gridCol w:w="5381"/>
        <w:gridCol w:w="5381"/>
      </w:tblGrid>
      <w:tr w:rsidR="00B835F9" w:rsidTr="00B835F9">
        <w:tc>
          <w:tcPr>
            <w:tcW w:w="5381" w:type="dxa"/>
            <w:shd w:val="clear" w:color="auto" w:fill="FFFFFF" w:themeFill="background1"/>
          </w:tcPr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" w:eastAsia="Times New Roman" w:hAnsi="Times" w:cs="Times"/>
                <w:b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b/>
                <w:color w:val="000000"/>
                <w:sz w:val="24"/>
                <w:szCs w:val="24"/>
                <w:lang w:eastAsia="ru-RU"/>
              </w:rPr>
              <w:t>Защитники Отечества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Сегодня день особенный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Ведь праздник 23 февраля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Встречают в каждом городе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И знает его каждая семья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Посмотрим фотографии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По чарочке за доблесть и за честь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И пусть мундиры разные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Но Родина одна всего лишь есть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Припев: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Защитники Отечества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Дорога вам по жизни не легка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Но долг он связан с вечностью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На мужестве построены века (2 раза)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И стройными колоннами 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Пройдет по Красной площади парад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Ведь русская история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Не знала никогда плохих солдат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Припев: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Защитники Отечества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Дорога вам по жизни не легка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Но долг он связан с вечностью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На мужестве построены века (4 раза)</w:t>
            </w:r>
          </w:p>
          <w:p w:rsidR="00B835F9" w:rsidRPr="00B835F9" w:rsidRDefault="00B835F9" w:rsidP="00B835F9">
            <w:pPr>
              <w:rPr>
                <w:sz w:val="24"/>
                <w:szCs w:val="24"/>
              </w:rPr>
            </w:pPr>
          </w:p>
        </w:tc>
        <w:tc>
          <w:tcPr>
            <w:tcW w:w="5381" w:type="dxa"/>
          </w:tcPr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" w:eastAsia="Times New Roman" w:hAnsi="Times" w:cs="Times"/>
                <w:b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B835F9">
              <w:rPr>
                <w:rFonts w:ascii="Times" w:eastAsia="Times New Roman" w:hAnsi="Times" w:cs="Times"/>
                <w:b/>
                <w:color w:val="000000"/>
                <w:sz w:val="24"/>
                <w:szCs w:val="24"/>
                <w:lang w:eastAsia="ru-RU"/>
              </w:rPr>
              <w:t>Защитники Отечества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Сегодня день особенный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Ведь праздник 23 февраля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Встречают в каждом городе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И знает его каждая семья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Посмотрим фотографии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По чарочке за доблесть и за честь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И пусть мундиры разные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Но Родина одна всего лишь есть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Припев: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Защитники Отечества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Дорога вам по жизни не легка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Но долг он связан с вечностью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На мужестве построены века (2 раза)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И стройными колоннами 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Пройдет по Красной площади парад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Ведь русская история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Не знала никогда плохих солдат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Припев: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Защитники Отечества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Дорога вам по жизни не легка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Но долг он связан с вечностью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На мужестве построены века (4 раза)</w:t>
            </w:r>
          </w:p>
          <w:p w:rsidR="00B835F9" w:rsidRPr="00B835F9" w:rsidRDefault="00B835F9" w:rsidP="00B835F9">
            <w:pPr>
              <w:rPr>
                <w:sz w:val="24"/>
                <w:szCs w:val="24"/>
              </w:rPr>
            </w:pPr>
          </w:p>
        </w:tc>
      </w:tr>
      <w:tr w:rsidR="00B835F9" w:rsidRPr="00B835F9" w:rsidTr="00B835F9">
        <w:tc>
          <w:tcPr>
            <w:tcW w:w="5381" w:type="dxa"/>
            <w:shd w:val="clear" w:color="auto" w:fill="FFFFFF" w:themeFill="background1"/>
          </w:tcPr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" w:eastAsia="Times New Roman" w:hAnsi="Times" w:cs="Times"/>
                <w:b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b/>
                <w:color w:val="000000"/>
                <w:sz w:val="24"/>
                <w:szCs w:val="24"/>
                <w:lang w:eastAsia="ru-RU"/>
              </w:rPr>
              <w:t>Защитники Отечества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Сегодня день особенный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Ведь праздник 23 февраля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Встречают в каждом городе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И знает его каждая семья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Посмотрим фотографии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По чарочке за доблесть и за честь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И пусть мундиры разные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Но Родина одна всего лишь есть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Припев: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Защитники Отечества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Дорога вам по жизни не легка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Но долг он связан с вечностью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На мужестве построены века (2 раза)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И стройными колоннами 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Пройдет по Красной площади парад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Ведь русская история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Не знала никогда плохих солдат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Припев: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Защитники Отечества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Дорога вам по жизни не легка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Но долг он связан с вечностью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На мужестве построены века (4 раза)</w:t>
            </w:r>
          </w:p>
          <w:p w:rsidR="00B835F9" w:rsidRPr="00B835F9" w:rsidRDefault="00B835F9" w:rsidP="00B835F9">
            <w:pPr>
              <w:rPr>
                <w:sz w:val="24"/>
                <w:szCs w:val="24"/>
              </w:rPr>
            </w:pPr>
          </w:p>
        </w:tc>
        <w:tc>
          <w:tcPr>
            <w:tcW w:w="5381" w:type="dxa"/>
          </w:tcPr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" w:eastAsia="Times New Roman" w:hAnsi="Times" w:cs="Times"/>
                <w:b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b/>
                <w:color w:val="000000"/>
                <w:sz w:val="24"/>
                <w:szCs w:val="24"/>
                <w:lang w:eastAsia="ru-RU"/>
              </w:rPr>
              <w:t>Защитники Отечества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Сегодня день особенный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Ведь праздник 23 февраля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Встречают в каждом городе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И знает его каждая семья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Посмотрим фотографии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По чарочке за доблесть и за честь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И пусть мундиры разные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Но Родина одна всего лишь есть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Припев: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Защитники Отечества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Дорога вам по жизни не легка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Но долг он связан с вечностью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На мужестве построены века (2 раза)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И стройными колоннами 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Пройдет по Красной площади парад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Ведь русская история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Не знала никогда плохих солдат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Припев: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Защитники Отечества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Дорога вам по жизни не легка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Но долг он связан с вечностью</w:t>
            </w:r>
          </w:p>
          <w:p w:rsidR="00B835F9" w:rsidRPr="00B835F9" w:rsidRDefault="00B835F9" w:rsidP="00B835F9">
            <w:pPr>
              <w:shd w:val="clear" w:color="auto" w:fill="F9F8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B835F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На мужестве построены века (4 раза)</w:t>
            </w:r>
          </w:p>
          <w:p w:rsidR="00B835F9" w:rsidRPr="00B835F9" w:rsidRDefault="00B835F9" w:rsidP="00B835F9">
            <w:pPr>
              <w:rPr>
                <w:sz w:val="24"/>
                <w:szCs w:val="24"/>
              </w:rPr>
            </w:pPr>
          </w:p>
        </w:tc>
      </w:tr>
    </w:tbl>
    <w:p w:rsidR="00315507" w:rsidRDefault="00315507"/>
    <w:sectPr w:rsidR="00315507" w:rsidSect="00B835F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5F9"/>
    <w:rsid w:val="00315507"/>
    <w:rsid w:val="00B83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DAD790-70B6-45A6-972F-05374F901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35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B835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835F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34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350</Words>
  <Characters>1997</Characters>
  <Application>Microsoft Office Word</Application>
  <DocSecurity>0</DocSecurity>
  <Lines>16</Lines>
  <Paragraphs>4</Paragraphs>
  <ScaleCrop>false</ScaleCrop>
  <Company/>
  <LinksUpToDate>false</LinksUpToDate>
  <CharactersWithSpaces>2343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2020-03-02T15:06:00Z</dcterms:created>
  <dcterms:modified xsi:type="dcterms:W3CDTF">2020-03-02T15:09:00Z</dcterms:modified>
</cp:coreProperties>
</file>